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232D8" w14:textId="77777777" w:rsidR="00BE3DAB" w:rsidRPr="005C5E02" w:rsidRDefault="005C5E02" w:rsidP="005C5E02">
      <w:pPr>
        <w:outlineLvl w:val="1"/>
        <w:rPr>
          <w:rFonts w:ascii="Garamond" w:eastAsia="Times New Roman" w:hAnsi="Garamond" w:cs="Times New Roman"/>
          <w:b/>
          <w:bCs/>
          <w:sz w:val="32"/>
          <w:szCs w:val="32"/>
          <w:u w:val="single"/>
          <w:lang w:val="en-AU"/>
        </w:rPr>
      </w:pPr>
      <w:r w:rsidRPr="005C5E02">
        <w:rPr>
          <w:rFonts w:ascii="Garamond" w:eastAsia="Times New Roman" w:hAnsi="Garamond" w:cs="Times New Roman"/>
          <w:b/>
          <w:bCs/>
          <w:sz w:val="32"/>
          <w:szCs w:val="32"/>
          <w:u w:val="single"/>
          <w:lang w:val="en-AU"/>
        </w:rPr>
        <w:t xml:space="preserve">Experiment: </w:t>
      </w:r>
      <w:r w:rsidR="00BE3DAB" w:rsidRPr="005C5E02">
        <w:rPr>
          <w:rFonts w:ascii="Garamond" w:eastAsia="Times New Roman" w:hAnsi="Garamond" w:cs="Times New Roman"/>
          <w:b/>
          <w:bCs/>
          <w:sz w:val="32"/>
          <w:szCs w:val="32"/>
          <w:u w:val="single"/>
          <w:lang w:val="en-AU"/>
        </w:rPr>
        <w:t>Modelling solar and lunar eclipses</w:t>
      </w:r>
    </w:p>
    <w:p w14:paraId="224543F7" w14:textId="77777777" w:rsidR="005C5E02" w:rsidRDefault="005C5E02" w:rsidP="005C5E02">
      <w:pPr>
        <w:outlineLvl w:val="1"/>
        <w:rPr>
          <w:rFonts w:ascii="Garamond" w:eastAsia="Times New Roman" w:hAnsi="Garamond" w:cs="Times New Roman"/>
          <w:b/>
          <w:bCs/>
          <w:lang w:val="en-AU"/>
        </w:rPr>
      </w:pPr>
    </w:p>
    <w:p w14:paraId="564D16BF" w14:textId="77777777" w:rsidR="005C5E02" w:rsidRPr="005C5E02" w:rsidRDefault="005C5E02" w:rsidP="005C5E02">
      <w:pPr>
        <w:outlineLvl w:val="1"/>
        <w:rPr>
          <w:rFonts w:ascii="Garamond" w:eastAsia="Times New Roman" w:hAnsi="Garamond" w:cs="Times New Roman"/>
          <w:b/>
          <w:bCs/>
          <w:lang w:val="en-AU"/>
        </w:rPr>
      </w:pPr>
      <w:bookmarkStart w:id="0" w:name="_GoBack"/>
      <w:bookmarkEnd w:id="0"/>
    </w:p>
    <w:p w14:paraId="666E8A2E" w14:textId="77777777" w:rsidR="00BE3DAB" w:rsidRDefault="005C5E02" w:rsidP="005C5E02">
      <w:pPr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b/>
          <w:color w:val="000000"/>
          <w:lang w:val="en-AU"/>
        </w:rPr>
        <w:t>Aim:</w:t>
      </w:r>
      <w:r>
        <w:rPr>
          <w:rFonts w:ascii="Garamond" w:hAnsi="Garamond" w:cs="Times New Roman"/>
          <w:color w:val="000000"/>
          <w:lang w:val="en-AU"/>
        </w:rPr>
        <w:t xml:space="preserve"> T</w:t>
      </w:r>
      <w:r w:rsidR="00BE3DAB" w:rsidRPr="005C5E02">
        <w:rPr>
          <w:rFonts w:ascii="Garamond" w:hAnsi="Garamond" w:cs="Times New Roman"/>
          <w:color w:val="000000"/>
          <w:lang w:val="en-AU"/>
        </w:rPr>
        <w:t>o model a solar eclipse</w:t>
      </w:r>
    </w:p>
    <w:p w14:paraId="39B7FD06" w14:textId="77777777" w:rsidR="005C5E02" w:rsidRDefault="005C5E02" w:rsidP="005C5E02">
      <w:pPr>
        <w:rPr>
          <w:rFonts w:ascii="Garamond" w:hAnsi="Garamond" w:cs="Times New Roman"/>
          <w:color w:val="000000"/>
          <w:lang w:val="en-AU"/>
        </w:rPr>
      </w:pPr>
    </w:p>
    <w:p w14:paraId="6272A1C0" w14:textId="77777777" w:rsidR="005C5E02" w:rsidRPr="005C5E02" w:rsidRDefault="005C5E02" w:rsidP="005C5E02">
      <w:pPr>
        <w:rPr>
          <w:rFonts w:ascii="Garamond" w:hAnsi="Garamond" w:cs="Times New Roman"/>
          <w:b/>
          <w:color w:val="000000"/>
          <w:lang w:val="en-AU"/>
        </w:rPr>
      </w:pPr>
      <w:r w:rsidRPr="005C5E02">
        <w:rPr>
          <w:rFonts w:ascii="Garamond" w:hAnsi="Garamond" w:cs="Times New Roman"/>
          <w:b/>
          <w:color w:val="000000"/>
          <w:lang w:val="en-AU"/>
        </w:rPr>
        <w:t>Equipment:</w:t>
      </w:r>
    </w:p>
    <w:p w14:paraId="62B42308" w14:textId="77777777" w:rsidR="005C5E02" w:rsidRPr="005C5E02" w:rsidRDefault="005C5E02" w:rsidP="005C5E02">
      <w:pPr>
        <w:rPr>
          <w:rFonts w:ascii="Garamond" w:hAnsi="Garamond" w:cs="Times New Roman"/>
          <w:color w:val="000000"/>
          <w:lang w:val="en-AU"/>
        </w:rPr>
      </w:pPr>
      <w:r>
        <w:rPr>
          <w:rFonts w:ascii="Garamond" w:hAnsi="Garamond" w:cs="Times New Roman"/>
          <w:color w:val="000000"/>
          <w:lang w:val="en-AU"/>
        </w:rPr>
        <w:tab/>
        <w:t>Torch, Globe and Tennis Ball attached to string</w:t>
      </w:r>
    </w:p>
    <w:p w14:paraId="33B0D368" w14:textId="77777777" w:rsidR="00BE3DAB" w:rsidRDefault="005C5E02" w:rsidP="005C5E02">
      <w:r>
        <w:rPr>
          <w:rFonts w:ascii="Helvetica" w:eastAsia="Times New Roman" w:hAnsi="Helvetic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0C5C56C" wp14:editId="6E33A84F">
            <wp:simplePos x="0" y="0"/>
            <wp:positionH relativeFrom="column">
              <wp:posOffset>571500</wp:posOffset>
            </wp:positionH>
            <wp:positionV relativeFrom="paragraph">
              <wp:posOffset>57150</wp:posOffset>
            </wp:positionV>
            <wp:extent cx="4000500" cy="282384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53"/>
                    <a:stretch/>
                  </pic:blipFill>
                  <pic:spPr bwMode="auto">
                    <a:xfrm>
                      <a:off x="0" y="0"/>
                      <a:ext cx="40005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DAB" w:rsidRPr="00BE3DAB">
        <w:t xml:space="preserve"> </w:t>
      </w:r>
    </w:p>
    <w:p w14:paraId="21AB0D08" w14:textId="77777777" w:rsidR="005C5E02" w:rsidRDefault="005C5E02" w:rsidP="005C5E02"/>
    <w:p w14:paraId="3A1FB3FD" w14:textId="77777777" w:rsidR="005C5E02" w:rsidRDefault="005C5E02" w:rsidP="005C5E02"/>
    <w:p w14:paraId="6D48C0B5" w14:textId="77777777" w:rsidR="005C5E02" w:rsidRDefault="005C5E02" w:rsidP="005C5E02"/>
    <w:p w14:paraId="1B15CAC1" w14:textId="77777777" w:rsidR="005C5E02" w:rsidRDefault="005C5E02" w:rsidP="005C5E02"/>
    <w:p w14:paraId="2E101047" w14:textId="77777777" w:rsidR="005C5E02" w:rsidRDefault="005C5E02" w:rsidP="005C5E02"/>
    <w:p w14:paraId="394D362E" w14:textId="77777777" w:rsidR="005C5E02" w:rsidRDefault="005C5E02" w:rsidP="005C5E02"/>
    <w:p w14:paraId="62245A00" w14:textId="77777777" w:rsidR="005C5E02" w:rsidRDefault="005C5E02" w:rsidP="005C5E02"/>
    <w:p w14:paraId="279DA34B" w14:textId="77777777" w:rsidR="005C5E02" w:rsidRDefault="005C5E02" w:rsidP="005C5E02"/>
    <w:p w14:paraId="658E404C" w14:textId="77777777" w:rsidR="005C5E02" w:rsidRDefault="005C5E02" w:rsidP="005C5E02"/>
    <w:p w14:paraId="1D458B76" w14:textId="77777777" w:rsidR="005C5E02" w:rsidRDefault="005C5E02" w:rsidP="005C5E02"/>
    <w:p w14:paraId="1003FE45" w14:textId="77777777" w:rsidR="005C5E02" w:rsidRDefault="005C5E02" w:rsidP="005C5E02"/>
    <w:p w14:paraId="043E4CBA" w14:textId="77777777" w:rsidR="005C5E02" w:rsidRDefault="005C5E02" w:rsidP="005C5E02"/>
    <w:p w14:paraId="65121CC3" w14:textId="77777777" w:rsidR="005C5E02" w:rsidRDefault="005C5E02" w:rsidP="005C5E02"/>
    <w:p w14:paraId="02E65097" w14:textId="77777777" w:rsidR="005C5E02" w:rsidRDefault="005C5E02" w:rsidP="005C5E02"/>
    <w:p w14:paraId="58AE6BF9" w14:textId="77777777" w:rsidR="005C5E02" w:rsidRDefault="005C5E02" w:rsidP="005C5E02"/>
    <w:p w14:paraId="3671155D" w14:textId="77777777" w:rsidR="005C5E02" w:rsidRPr="005C5E02" w:rsidRDefault="005C5E02" w:rsidP="005C5E02">
      <w:pPr>
        <w:rPr>
          <w:rFonts w:ascii="Garamond" w:hAnsi="Garamond"/>
        </w:rPr>
      </w:pPr>
    </w:p>
    <w:p w14:paraId="2B4D5C77" w14:textId="77777777" w:rsidR="005C5E02" w:rsidRPr="005C5E02" w:rsidRDefault="005C5E02" w:rsidP="005C5E02">
      <w:pPr>
        <w:rPr>
          <w:rFonts w:ascii="Garamond" w:eastAsia="Times New Roman" w:hAnsi="Garamond" w:cs="Times New Roman"/>
          <w:color w:val="000000"/>
          <w:lang w:val="en-AU"/>
        </w:rPr>
      </w:pPr>
    </w:p>
    <w:p w14:paraId="51E1063D" w14:textId="77777777" w:rsidR="00BE3DAB" w:rsidRPr="005C5E02" w:rsidRDefault="005C5E02" w:rsidP="00BE3DAB">
      <w:pPr>
        <w:rPr>
          <w:rFonts w:ascii="Garamond" w:eastAsia="Times New Roman" w:hAnsi="Garamond" w:cs="Times New Roman"/>
          <w:b/>
          <w:color w:val="000000"/>
          <w:lang w:val="en-AU"/>
        </w:rPr>
      </w:pPr>
      <w:r w:rsidRPr="005C5E02">
        <w:rPr>
          <w:rFonts w:ascii="Garamond" w:eastAsia="Times New Roman" w:hAnsi="Garamond" w:cs="Times New Roman"/>
          <w:b/>
          <w:color w:val="000000"/>
          <w:lang w:val="en-AU"/>
        </w:rPr>
        <w:t>Method:</w:t>
      </w:r>
    </w:p>
    <w:p w14:paraId="40B9372A" w14:textId="77777777" w:rsidR="00BE3DAB" w:rsidRPr="005C5E02" w:rsidRDefault="00BE3DAB" w:rsidP="00BE3DAB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Darken the room and aim a beam of light at the globe.</w:t>
      </w:r>
    </w:p>
    <w:p w14:paraId="1C861A68" w14:textId="77777777" w:rsidR="00BE3DAB" w:rsidRPr="005C5E02" w:rsidRDefault="00BE3DAB" w:rsidP="00BE3DAB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To simulate a solar eclipse, suspend the tennis ball (moon) between the projector (sun) and the globe (Earth) as shown above. Ensure that you keep your own shadow off the globe.</w:t>
      </w:r>
    </w:p>
    <w:p w14:paraId="5FAFBA95" w14:textId="77777777" w:rsidR="00BE3DAB" w:rsidRPr="005C5E02" w:rsidRDefault="00BE3DAB" w:rsidP="00BE3DAB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Rotate the globe a little (think carefully about which way to turn it) and note what happens to the shadow.</w:t>
      </w:r>
    </w:p>
    <w:p w14:paraId="7395C5CF" w14:textId="77777777" w:rsidR="00BE3DAB" w:rsidRPr="005C5E02" w:rsidRDefault="00BE3DAB" w:rsidP="00BE3DAB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To simulate a lunar eclipse, move the tennis ball to the opposite side of the globe from the projector. Suspend it so that it is partly in the shadow of the globe.</w:t>
      </w:r>
    </w:p>
    <w:p w14:paraId="53D294AD" w14:textId="77777777" w:rsidR="00BE3DAB" w:rsidRPr="005C5E02" w:rsidRDefault="00BE3DAB" w:rsidP="00BE3DAB">
      <w:pPr>
        <w:spacing w:before="199" w:after="100" w:afterAutospacing="1"/>
        <w:outlineLvl w:val="1"/>
        <w:rPr>
          <w:rFonts w:ascii="Garamond" w:eastAsia="Times New Roman" w:hAnsi="Garamond" w:cs="Times New Roman"/>
          <w:b/>
          <w:bCs/>
          <w:lang w:val="en-AU"/>
        </w:rPr>
      </w:pPr>
      <w:r w:rsidRPr="005C5E02">
        <w:rPr>
          <w:rFonts w:ascii="Garamond" w:eastAsia="Times New Roman" w:hAnsi="Garamond" w:cs="Times New Roman"/>
          <w:b/>
          <w:bCs/>
          <w:lang w:val="en-AU"/>
        </w:rPr>
        <w:t>DISCUSSION</w:t>
      </w:r>
    </w:p>
    <w:p w14:paraId="509EA210" w14:textId="77777777" w:rsidR="00BE3DAB" w:rsidRPr="005C5E02" w:rsidRDefault="00BE3DAB" w:rsidP="00BE3DAB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Draw a diagram to show the initial positions of the Earth, moon and sun in your model of a solar eclipse.</w:t>
      </w:r>
    </w:p>
    <w:p w14:paraId="70BC2B42" w14:textId="77777777" w:rsidR="00BE3DAB" w:rsidRPr="005C5E02" w:rsidRDefault="00BE3DAB" w:rsidP="00BE3DAB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During which phase of the moon does a solar eclipse occur?</w:t>
      </w:r>
    </w:p>
    <w:p w14:paraId="7DD46EF2" w14:textId="77777777" w:rsidR="00BE3DAB" w:rsidRPr="005C5E02" w:rsidRDefault="00BE3DAB" w:rsidP="00BE3DAB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When you rotate the globe, does the shadow move from east to west or from west to east?</w:t>
      </w:r>
    </w:p>
    <w:p w14:paraId="59B13060" w14:textId="77777777" w:rsidR="00BE3DAB" w:rsidRPr="005C5E02" w:rsidRDefault="00BE3DAB" w:rsidP="00BE3DAB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Draw a diagram showing the positions of the Earth, moon and sun in your lunar eclipse model.</w:t>
      </w:r>
    </w:p>
    <w:p w14:paraId="7D99B374" w14:textId="77777777" w:rsidR="00BE3DAB" w:rsidRPr="005C5E02" w:rsidRDefault="00BE3DAB" w:rsidP="00BE3DAB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cs="Times New Roman"/>
          <w:color w:val="000000"/>
          <w:lang w:val="en-AU"/>
        </w:rPr>
      </w:pPr>
      <w:r w:rsidRPr="005C5E02">
        <w:rPr>
          <w:rFonts w:ascii="Garamond" w:hAnsi="Garamond" w:cs="Times New Roman"/>
          <w:color w:val="000000"/>
          <w:lang w:val="en-AU"/>
        </w:rPr>
        <w:t>During which phase of the moon does a lunar eclipse occur?</w:t>
      </w:r>
    </w:p>
    <w:p w14:paraId="0C866E84" w14:textId="77777777" w:rsidR="005F3F73" w:rsidRPr="005C5E02" w:rsidRDefault="005F3F73">
      <w:pPr>
        <w:rPr>
          <w:rFonts w:ascii="Garamond" w:hAnsi="Garamond"/>
        </w:rPr>
      </w:pPr>
    </w:p>
    <w:p w14:paraId="1C4A7DB8" w14:textId="77777777" w:rsidR="005C5E02" w:rsidRDefault="005C5E02"/>
    <w:sectPr w:rsidR="005C5E02" w:rsidSect="005C5E02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41BE"/>
    <w:multiLevelType w:val="multilevel"/>
    <w:tmpl w:val="B6F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931C3"/>
    <w:multiLevelType w:val="multilevel"/>
    <w:tmpl w:val="895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B"/>
    <w:rsid w:val="0051586D"/>
    <w:rsid w:val="00595EFF"/>
    <w:rsid w:val="005C5E02"/>
    <w:rsid w:val="005F3F73"/>
    <w:rsid w:val="00B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B0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D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qFormat/>
    <w:rsid w:val="0051586D"/>
    <w:rPr>
      <w:rFonts w:ascii="Garamond" w:hAnsi="Garamond"/>
    </w:rPr>
  </w:style>
  <w:style w:type="character" w:customStyle="1" w:styleId="Heading2Char">
    <w:name w:val="Heading 2 Char"/>
    <w:basedOn w:val="DefaultParagraphFont"/>
    <w:link w:val="Heading2"/>
    <w:uiPriority w:val="9"/>
    <w:rsid w:val="00BE3DAB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BE3D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im">
    <w:name w:val="aim"/>
    <w:basedOn w:val="DefaultParagraphFont"/>
    <w:rsid w:val="00BE3DAB"/>
  </w:style>
  <w:style w:type="character" w:customStyle="1" w:styleId="apple-converted-space">
    <w:name w:val="apple-converted-space"/>
    <w:basedOn w:val="DefaultParagraphFont"/>
    <w:rsid w:val="00BE3DAB"/>
  </w:style>
  <w:style w:type="paragraph" w:styleId="BalloonText">
    <w:name w:val="Balloon Text"/>
    <w:basedOn w:val="Normal"/>
    <w:link w:val="BalloonTextChar"/>
    <w:uiPriority w:val="99"/>
    <w:semiHidden/>
    <w:unhideWhenUsed/>
    <w:rsid w:val="00BE3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D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qFormat/>
    <w:rsid w:val="0051586D"/>
    <w:rPr>
      <w:rFonts w:ascii="Garamond" w:hAnsi="Garamond"/>
    </w:rPr>
  </w:style>
  <w:style w:type="character" w:customStyle="1" w:styleId="Heading2Char">
    <w:name w:val="Heading 2 Char"/>
    <w:basedOn w:val="DefaultParagraphFont"/>
    <w:link w:val="Heading2"/>
    <w:uiPriority w:val="9"/>
    <w:rsid w:val="00BE3DAB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BE3D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im">
    <w:name w:val="aim"/>
    <w:basedOn w:val="DefaultParagraphFont"/>
    <w:rsid w:val="00BE3DAB"/>
  </w:style>
  <w:style w:type="character" w:customStyle="1" w:styleId="apple-converted-space">
    <w:name w:val="apple-converted-space"/>
    <w:basedOn w:val="DefaultParagraphFont"/>
    <w:rsid w:val="00BE3DAB"/>
  </w:style>
  <w:style w:type="paragraph" w:styleId="BalloonText">
    <w:name w:val="Balloon Text"/>
    <w:basedOn w:val="Normal"/>
    <w:link w:val="BalloonTextChar"/>
    <w:uiPriority w:val="99"/>
    <w:semiHidden/>
    <w:unhideWhenUsed/>
    <w:rsid w:val="00BE3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554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Macintosh Word</Application>
  <DocSecurity>0</DocSecurity>
  <Lines>7</Lines>
  <Paragraphs>2</Paragraphs>
  <ScaleCrop>false</ScaleCrop>
  <Company>Santa Sabina College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2</cp:revision>
  <dcterms:created xsi:type="dcterms:W3CDTF">2015-07-17T02:46:00Z</dcterms:created>
  <dcterms:modified xsi:type="dcterms:W3CDTF">2015-07-19T12:38:00Z</dcterms:modified>
</cp:coreProperties>
</file>